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46DBB" w14:textId="4794B631" w:rsidR="002C6098" w:rsidRPr="007F2F79" w:rsidRDefault="002C6098" w:rsidP="008D3B3C">
      <w:pPr>
        <w:spacing w:after="0" w:line="276" w:lineRule="auto"/>
        <w:rPr>
          <w:sz w:val="26"/>
          <w:szCs w:val="26"/>
          <w:lang w:val="en-US"/>
        </w:rPr>
      </w:pP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           </w:t>
      </w:r>
      <w:r w:rsidR="007F2F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="00BC424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UBND </w:t>
      </w:r>
      <w:r w:rsidR="007F2F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PHƯỜNG PHÚC LỢI</w:t>
      </w:r>
    </w:p>
    <w:p w14:paraId="1B426718" w14:textId="77777777" w:rsidR="002C6098" w:rsidRPr="00962EEC" w:rsidRDefault="002C6098" w:rsidP="008D3B3C">
      <w:pPr>
        <w:spacing w:after="0" w:line="276" w:lineRule="auto"/>
        <w:rPr>
          <w:sz w:val="26"/>
          <w:szCs w:val="26"/>
        </w:rPr>
      </w:pPr>
      <w:r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TRƯỜNG THCS NGUYỄN BỈNH KHIÊM</w:t>
      </w:r>
    </w:p>
    <w:p w14:paraId="5D79B41F" w14:textId="77777777" w:rsidR="002C6098" w:rsidRPr="00962EEC" w:rsidRDefault="002C6098" w:rsidP="008D3B3C">
      <w:pPr>
        <w:spacing w:after="0" w:line="276" w:lineRule="auto"/>
        <w:rPr>
          <w:sz w:val="26"/>
          <w:szCs w:val="26"/>
        </w:rPr>
      </w:pP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          =============</w:t>
      </w:r>
      <w:r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                          </w:t>
      </w:r>
    </w:p>
    <w:p w14:paraId="20FFF024" w14:textId="1683AB1F" w:rsidR="002C6098" w:rsidRPr="00BC7E63" w:rsidRDefault="002C6098" w:rsidP="008D3B3C">
      <w:pPr>
        <w:spacing w:after="0" w:line="276" w:lineRule="auto"/>
        <w:rPr>
          <w:sz w:val="26"/>
          <w:szCs w:val="26"/>
          <w:lang w:val="en-US"/>
        </w:rPr>
      </w:pP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                 </w:t>
      </w:r>
      <w:r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NỘI DUNG ÔN TẬP KIỂM TRA </w:t>
      </w:r>
      <w:r w:rsidR="008D3B3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CUỐI</w:t>
      </w:r>
      <w:r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HỌC KÌ I</w:t>
      </w:r>
      <w:r w:rsidR="00BC7E6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I</w:t>
      </w:r>
    </w:p>
    <w:p w14:paraId="15AC579E" w14:textId="692F56C0" w:rsidR="002C6098" w:rsidRPr="00962EEC" w:rsidRDefault="002C6098" w:rsidP="008D3B3C">
      <w:pPr>
        <w:spacing w:after="0" w:line="276" w:lineRule="auto"/>
        <w:rPr>
          <w:sz w:val="26"/>
          <w:szCs w:val="26"/>
          <w:lang w:val="en-US"/>
        </w:rPr>
      </w:pPr>
      <w:r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                                                     MÔN: TIẾNG ANH </w:t>
      </w:r>
      <w:r w:rsidR="007238DA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7</w:t>
      </w:r>
    </w:p>
    <w:p w14:paraId="0FAA0744" w14:textId="0C2D58CF" w:rsidR="002C6098" w:rsidRPr="007F2F79" w:rsidRDefault="002C6098" w:rsidP="008D3B3C">
      <w:pPr>
        <w:spacing w:after="0" w:line="276" w:lineRule="auto"/>
        <w:rPr>
          <w:sz w:val="26"/>
          <w:szCs w:val="26"/>
          <w:lang w:val="en-US"/>
        </w:rPr>
      </w:pPr>
      <w:r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                                                      Năm học: 202</w:t>
      </w:r>
      <w:r w:rsidR="007F2F7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5</w:t>
      </w:r>
      <w:r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-202</w:t>
      </w:r>
      <w:r w:rsidR="007F2F7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6</w:t>
      </w:r>
    </w:p>
    <w:p w14:paraId="1E409906" w14:textId="77777777" w:rsidR="00962EEC" w:rsidRPr="008F2805" w:rsidRDefault="00962EEC" w:rsidP="008D3B3C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</w:rPr>
      </w:pPr>
    </w:p>
    <w:p w14:paraId="2E8685C8" w14:textId="2F1E5230" w:rsidR="00962EEC" w:rsidRPr="00962EEC" w:rsidRDefault="00962EEC" w:rsidP="008D3B3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</w:t>
      </w:r>
      <w:r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he</w:t>
      </w:r>
      <w:r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2C6098"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contents</w:t>
      </w:r>
      <w:r w:rsidR="00BC424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:</w:t>
      </w:r>
    </w:p>
    <w:p w14:paraId="0035C5CD" w14:textId="7891A764" w:rsidR="002C6098" w:rsidRPr="003F1BC4" w:rsidRDefault="002C6098" w:rsidP="0054735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Unit </w:t>
      </w:r>
      <w:r w:rsid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7</w:t>
      </w:r>
      <w:r w:rsidR="0054735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to Unit 12</w:t>
      </w:r>
      <w:r w:rsidR="00962EEC"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Traffic, Films, Festivals around the world, Energy sources, Travelling in the future</w:t>
      </w:r>
      <w:r w:rsidR="0054735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, English-speaking countries.</w:t>
      </w:r>
    </w:p>
    <w:p w14:paraId="41AA5D29" w14:textId="7A2338EB" w:rsidR="002C6098" w:rsidRPr="00962EEC" w:rsidRDefault="00547352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I</w:t>
      </w:r>
      <w:r w:rsidR="00962EEC"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. </w:t>
      </w:r>
      <w:r w:rsidR="00962EEC" w:rsidRPr="00962EEC">
        <w:rPr>
          <w:rFonts w:ascii="Times New Roman" w:hAnsi="Times New Roman"/>
          <w:b/>
          <w:sz w:val="26"/>
          <w:szCs w:val="26"/>
        </w:rPr>
        <w:t>Phonetics</w:t>
      </w:r>
      <w:r w:rsidR="00BC424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:</w:t>
      </w:r>
    </w:p>
    <w:p w14:paraId="3FC4C6FC" w14:textId="7F448E07" w:rsidR="002C6098" w:rsidRPr="003F1BC4" w:rsidRDefault="002C6098" w:rsidP="007238DA">
      <w:pPr>
        <w:spacing w:after="6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- </w:t>
      </w:r>
      <w:r w:rsidR="00962EEC"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</w:t>
      </w: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ounds: </w:t>
      </w:r>
      <w:r w:rsidR="0089181E" w:rsidRP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/aɪ/</w:t>
      </w:r>
      <w:r w:rsidR="003F1BC4" w:rsidRPr="003F1BC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and </w:t>
      </w:r>
      <w:r w:rsidR="0089181E" w:rsidRP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/eɪ/</w:t>
      </w:r>
      <w:r w:rsidR="008D3B3C" w:rsidRPr="008D3B3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89181E" w:rsidRP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/ɪə/</w:t>
      </w:r>
      <w:r w:rsidR="003F1BC4" w:rsidRPr="003F1BC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and </w:t>
      </w:r>
      <w:r w:rsidR="0089181E" w:rsidRP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/</w:t>
      </w:r>
      <w:r w:rsid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e</w:t>
      </w:r>
      <w:r w:rsidR="0089181E" w:rsidRP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ə/</w:t>
      </w:r>
      <w:r w:rsid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, ending sound /ed/</w:t>
      </w:r>
      <w:r w:rsidR="003F1BC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p w14:paraId="7B128A42" w14:textId="4FBCF4EA" w:rsidR="002C6098" w:rsidRDefault="002C6098" w:rsidP="007238DA">
      <w:pPr>
        <w:spacing w:after="6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- </w:t>
      </w:r>
      <w:r w:rsidR="00521CD1" w:rsidRPr="00521CD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Stress in </w:t>
      </w:r>
      <w:r w:rsid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two/</w:t>
      </w:r>
      <w:r w:rsidR="00521CD1" w:rsidRPr="00521CD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three-</w:t>
      </w:r>
      <w:r w:rsidR="00521CD1" w:rsidRPr="00521CD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syllable</w:t>
      </w:r>
      <w:r w:rsid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words</w:t>
      </w:r>
      <w:r w:rsidR="003F1BC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p w14:paraId="1666D4C2" w14:textId="2BECBFD6" w:rsidR="00547352" w:rsidRPr="003F1BC4" w:rsidRDefault="00547352" w:rsidP="007238DA">
      <w:pPr>
        <w:spacing w:after="6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II</w:t>
      </w:r>
      <w:r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Vocabulary:</w:t>
      </w: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Pr="00962EEC">
        <w:rPr>
          <w:rFonts w:ascii="Times New Roman" w:hAnsi="Times New Roman"/>
          <w:sz w:val="26"/>
          <w:szCs w:val="26"/>
        </w:rPr>
        <w:t xml:space="preserve">Glossary unit </w:t>
      </w:r>
      <w:r>
        <w:rPr>
          <w:rFonts w:ascii="Times New Roman" w:hAnsi="Times New Roman"/>
          <w:sz w:val="26"/>
          <w:szCs w:val="26"/>
          <w:lang w:val="en-US"/>
        </w:rPr>
        <w:t>7, 8, 9, 10, 1</w:t>
      </w:r>
      <w:r>
        <w:rPr>
          <w:rFonts w:ascii="Times New Roman" w:hAnsi="Times New Roman"/>
          <w:sz w:val="26"/>
          <w:szCs w:val="26"/>
          <w:lang w:val="en-US"/>
        </w:rPr>
        <w:t>1, 12</w:t>
      </w:r>
      <w:r>
        <w:rPr>
          <w:rFonts w:ascii="Times New Roman" w:hAnsi="Times New Roman"/>
          <w:sz w:val="26"/>
          <w:szCs w:val="26"/>
        </w:rPr>
        <w:t xml:space="preserve"> </w:t>
      </w:r>
      <w:r w:rsidRPr="00962EEC">
        <w:rPr>
          <w:rFonts w:ascii="Times New Roman" w:hAnsi="Times New Roman"/>
          <w:sz w:val="26"/>
          <w:szCs w:val="26"/>
        </w:rPr>
        <w:t>- students’ book</w:t>
      </w:r>
      <w:r>
        <w:rPr>
          <w:rFonts w:ascii="Times New Roman" w:hAnsi="Times New Roman"/>
          <w:sz w:val="26"/>
          <w:szCs w:val="26"/>
          <w:lang w:val="en-US"/>
        </w:rPr>
        <w:t>.</w:t>
      </w:r>
    </w:p>
    <w:p w14:paraId="114F0894" w14:textId="3D70F718" w:rsidR="002C6098" w:rsidRPr="00962EEC" w:rsidRDefault="00547352" w:rsidP="008D3B3C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III</w:t>
      </w:r>
      <w:r w:rsidR="002C6098"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. Grammar:</w:t>
      </w:r>
    </w:p>
    <w:p w14:paraId="2008E052" w14:textId="5A81E8B0" w:rsidR="002C6098" w:rsidRPr="00962EEC" w:rsidRDefault="002C6098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1</w:t>
      </w: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="0089181E" w:rsidRPr="0089181E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>It</w:t>
      </w:r>
      <w:r w:rsid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indicating distance</w:t>
      </w:r>
    </w:p>
    <w:p w14:paraId="0F92795E" w14:textId="0F71E350" w:rsidR="002C6098" w:rsidRPr="00962EEC" w:rsidRDefault="002C6098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2</w:t>
      </w: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Should / shouldn’t</w:t>
      </w:r>
    </w:p>
    <w:p w14:paraId="0146BAE2" w14:textId="74A5AB0B" w:rsidR="002C6098" w:rsidRPr="00962EEC" w:rsidRDefault="002C6098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3</w:t>
      </w: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Connectors: </w:t>
      </w:r>
      <w:r w:rsidR="0089181E" w:rsidRPr="0089181E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>although / though</w:t>
      </w:r>
      <w:r w:rsid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and </w:t>
      </w:r>
      <w:r w:rsidR="0089181E" w:rsidRPr="0089181E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>however</w:t>
      </w:r>
    </w:p>
    <w:p w14:paraId="117C1844" w14:textId="2679EC0A" w:rsidR="002C6098" w:rsidRDefault="002C6098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4. </w:t>
      </w:r>
      <w:r w:rsidR="0089181E" w:rsidRPr="0089181E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val="en-US"/>
        </w:rPr>
        <w:t>Yes / No</w:t>
      </w:r>
      <w:r w:rsid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questions</w:t>
      </w:r>
    </w:p>
    <w:p w14:paraId="2989E3DC" w14:textId="4F87CE3C" w:rsidR="00962EEC" w:rsidRPr="007238DA" w:rsidRDefault="00962EEC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5. </w:t>
      </w:r>
      <w:r w:rsid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Present continuous</w:t>
      </w:r>
    </w:p>
    <w:p w14:paraId="54105B45" w14:textId="1EF7EC73" w:rsidR="00CE349E" w:rsidRPr="007238DA" w:rsidRDefault="00CE349E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6. </w:t>
      </w:r>
      <w:r w:rsid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Future simple</w:t>
      </w:r>
    </w:p>
    <w:p w14:paraId="60BBA9F7" w14:textId="4F891123" w:rsidR="002C6098" w:rsidRDefault="00CE349E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7</w:t>
      </w:r>
      <w:r w:rsidR="002C6098"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. </w:t>
      </w:r>
      <w:r w:rsidR="0089181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Possessive pronouns</w:t>
      </w:r>
    </w:p>
    <w:p w14:paraId="21972E26" w14:textId="21C06EB2" w:rsidR="00547352" w:rsidRDefault="00547352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8. Articles</w:t>
      </w:r>
    </w:p>
    <w:p w14:paraId="4B76D6C1" w14:textId="344B90B3" w:rsidR="00547352" w:rsidRPr="00547352" w:rsidRDefault="00547352" w:rsidP="008D3B3C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</w:pPr>
      <w:r w:rsidRPr="0054735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IV. Everyday English</w:t>
      </w:r>
      <w:r w:rsidR="00BC424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:</w:t>
      </w:r>
    </w:p>
    <w:p w14:paraId="6AA207F2" w14:textId="5CC3B7E9" w:rsidR="00547352" w:rsidRDefault="00547352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- Asking and answering questions about means of transport.</w:t>
      </w:r>
    </w:p>
    <w:p w14:paraId="6F6F1FED" w14:textId="024AD1A7" w:rsidR="00547352" w:rsidRDefault="00547352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- Accepting and declining suggestions.</w:t>
      </w:r>
    </w:p>
    <w:p w14:paraId="069F6873" w14:textId="1FFF2D9B" w:rsidR="00547352" w:rsidRDefault="00547352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- Expressing disappointment.</w:t>
      </w:r>
    </w:p>
    <w:p w14:paraId="52262F2E" w14:textId="0BCD0DCA" w:rsidR="00547352" w:rsidRDefault="00547352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- Asking for explanations.</w:t>
      </w:r>
    </w:p>
    <w:p w14:paraId="3548EA0D" w14:textId="3C315DC7" w:rsidR="00547352" w:rsidRDefault="00547352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- Making predictions.</w:t>
      </w:r>
    </w:p>
    <w:p w14:paraId="65351A27" w14:textId="4DA56A9A" w:rsidR="00547352" w:rsidRDefault="00547352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- Expressing amazement.</w:t>
      </w:r>
    </w:p>
    <w:p w14:paraId="2B4C131B" w14:textId="51FAEA49" w:rsidR="007F2F79" w:rsidRDefault="00547352" w:rsidP="008D3B3C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V</w:t>
      </w:r>
      <w:r w:rsidR="007F2F7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. Speaking</w:t>
      </w:r>
      <w:r w:rsidR="00BC424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:</w:t>
      </w:r>
    </w:p>
    <w:p w14:paraId="170782F2" w14:textId="77777777" w:rsidR="00B8389B" w:rsidRPr="00B8389B" w:rsidRDefault="00B8389B" w:rsidP="00B8389B">
      <w:pPr>
        <w:ind w:right="-546"/>
        <w:contextualSpacing/>
        <w:rPr>
          <w:rFonts w:ascii="Times New Roman" w:hAnsi="Times New Roman" w:cs="Times New Roman"/>
          <w:sz w:val="26"/>
          <w:szCs w:val="26"/>
        </w:rPr>
      </w:pPr>
      <w:r w:rsidRPr="00B8389B">
        <w:rPr>
          <w:rFonts w:ascii="Times New Roman" w:hAnsi="Times New Roman" w:cs="Times New Roman"/>
          <w:b/>
          <w:bCs/>
          <w:iCs/>
          <w:sz w:val="26"/>
          <w:szCs w:val="26"/>
        </w:rPr>
        <w:t>PART I.</w:t>
      </w:r>
      <w:r w:rsidRPr="00B8389B">
        <w:rPr>
          <w:rFonts w:ascii="Times New Roman" w:hAnsi="Times New Roman" w:cs="Times New Roman"/>
          <w:sz w:val="26"/>
          <w:szCs w:val="26"/>
        </w:rPr>
        <w:t xml:space="preserve"> Introduce yourself (0.5 point): Name, Age, Class, School, Hobby, your leisure activities…</w:t>
      </w:r>
    </w:p>
    <w:p w14:paraId="35EB1814" w14:textId="163742ED" w:rsidR="00B8389B" w:rsidRDefault="00B8389B" w:rsidP="00B8389B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</w:pPr>
      <w:r w:rsidRPr="00B8389B">
        <w:rPr>
          <w:rFonts w:ascii="Times New Roman" w:hAnsi="Times New Roman" w:cs="Times New Roman"/>
          <w:b/>
          <w:bCs/>
          <w:iCs/>
          <w:sz w:val="26"/>
          <w:szCs w:val="26"/>
        </w:rPr>
        <w:t>PART II.</w:t>
      </w:r>
      <w:r w:rsidRPr="00B8389B">
        <w:rPr>
          <w:rFonts w:ascii="Times New Roman" w:hAnsi="Times New Roman" w:cs="Times New Roman"/>
          <w:sz w:val="26"/>
          <w:szCs w:val="26"/>
        </w:rPr>
        <w:t xml:space="preserve"> Choose a topic and present it (1.5 point)</w:t>
      </w:r>
    </w:p>
    <w:p w14:paraId="5C309E43" w14:textId="257E2807" w:rsidR="007F2F79" w:rsidRPr="00B8389B" w:rsidRDefault="007F2F79" w:rsidP="008D3B3C">
      <w:pPr>
        <w:spacing w:after="0" w:line="276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en-US"/>
        </w:rPr>
      </w:pPr>
      <w:r w:rsidRPr="00B8389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en-US"/>
        </w:rPr>
        <w:t xml:space="preserve">Topic 1: </w:t>
      </w:r>
      <w:r w:rsidR="00B8389B" w:rsidRPr="00B8389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en-US"/>
        </w:rPr>
        <w:t>Films</w:t>
      </w:r>
    </w:p>
    <w:p w14:paraId="66E1856D" w14:textId="77777777" w:rsidR="00B8389B" w:rsidRDefault="00B8389B" w:rsidP="00B8389B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1</w:t>
      </w:r>
      <w:r w:rsidRPr="00B8389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. </w:t>
      </w:r>
      <w:r w:rsidRPr="00B8389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Do you like to watch films?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</w:p>
    <w:p w14:paraId="5B71462D" w14:textId="64F2829F" w:rsidR="00B8389B" w:rsidRPr="00B8389B" w:rsidRDefault="00B8389B" w:rsidP="00B8389B">
      <w:pPr>
        <w:spacing w:after="0" w:line="276" w:lineRule="auto"/>
        <w:rPr>
          <w:rFonts w:eastAsia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2. </w:t>
      </w:r>
      <w:r w:rsidRPr="00B8389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What types of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film</w:t>
      </w:r>
      <w:r w:rsidRPr="00B8389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do you like? Why?</w:t>
      </w:r>
    </w:p>
    <w:p w14:paraId="239E01EB" w14:textId="343068FD" w:rsidR="00B8389B" w:rsidRPr="00B8389B" w:rsidRDefault="00B8389B" w:rsidP="00B8389B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3. </w:t>
      </w:r>
      <w:r w:rsidRPr="00B8389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Did you often watch films when you were a child?</w:t>
      </w:r>
    </w:p>
    <w:p w14:paraId="2D04B7EE" w14:textId="6A6AFC31" w:rsidR="00B8389B" w:rsidRDefault="00B8389B" w:rsidP="00B8389B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4. </w:t>
      </w:r>
      <w:r w:rsidRPr="00B8389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Do you think going to the cinema is a good way to spend time with friends?</w:t>
      </w:r>
    </w:p>
    <w:p w14:paraId="28E8FA4F" w14:textId="09CDD088" w:rsidR="00B8389B" w:rsidRPr="00B8389B" w:rsidRDefault="00B8389B" w:rsidP="00B8389B">
      <w:pPr>
        <w:spacing w:after="0" w:line="276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en-US"/>
        </w:rPr>
      </w:pPr>
      <w:r w:rsidRPr="00B8389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en-US"/>
        </w:rPr>
        <w:t>Topic 2: Festivals around the world</w:t>
      </w:r>
    </w:p>
    <w:p w14:paraId="35AF1420" w14:textId="6EA18F09" w:rsidR="00B8389B" w:rsidRPr="00BC4247" w:rsidRDefault="00B8389B" w:rsidP="00B8389B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BC424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1. </w:t>
      </w:r>
      <w:r w:rsidR="00BC4247" w:rsidRPr="00BC424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What is your favo</w:t>
      </w:r>
      <w:r w:rsidR="00BC4247" w:rsidRPr="00BC424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u</w:t>
      </w:r>
      <w:r w:rsidR="00BC4247" w:rsidRPr="00BC424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rite festival?</w:t>
      </w:r>
    </w:p>
    <w:p w14:paraId="49E0BFCB" w14:textId="6B20DE60" w:rsidR="00B8389B" w:rsidRPr="00BC4247" w:rsidRDefault="00B8389B" w:rsidP="00B8389B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BC424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2. </w:t>
      </w:r>
      <w:r w:rsidR="00BC4247" w:rsidRPr="00BC424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What do you and your family often do before Tet holiday?</w:t>
      </w:r>
    </w:p>
    <w:p w14:paraId="55E98937" w14:textId="2DE88066" w:rsidR="00B8389B" w:rsidRDefault="00B8389B" w:rsidP="00B8389B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BC424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3. </w:t>
      </w:r>
      <w:r w:rsidR="00BC4247" w:rsidRPr="00BC424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What kind of special food/drink can you get at </w:t>
      </w:r>
      <w:r w:rsidR="00BC4247" w:rsidRPr="00BC424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Tet</w:t>
      </w:r>
      <w:r w:rsidR="00BC4247" w:rsidRPr="00BC424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?</w:t>
      </w:r>
    </w:p>
    <w:p w14:paraId="30635E07" w14:textId="6CEE6785" w:rsidR="00B8389B" w:rsidRPr="00B8389B" w:rsidRDefault="00B8389B" w:rsidP="00B8389B">
      <w:pPr>
        <w:spacing w:after="0" w:line="276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en-US"/>
        </w:rPr>
      </w:pPr>
      <w:r w:rsidRPr="00B8389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en-US"/>
        </w:rPr>
        <w:lastRenderedPageBreak/>
        <w:t>Topic 3: Travelling in the future</w:t>
      </w:r>
    </w:p>
    <w:p w14:paraId="1F4B94A5" w14:textId="5F3EA3F0" w:rsidR="00BC4247" w:rsidRPr="00BC4247" w:rsidRDefault="00BC4247" w:rsidP="00BC4247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BC424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1. </w:t>
      </w:r>
      <w:r w:rsidRPr="00BC424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What will the flying car look like in the future?</w:t>
      </w:r>
    </w:p>
    <w:p w14:paraId="31924F77" w14:textId="60B62ACC" w:rsidR="00BC4247" w:rsidRPr="00BC4247" w:rsidRDefault="00BC4247" w:rsidP="00BC4247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BC424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2. </w:t>
      </w:r>
      <w:r w:rsidRPr="00BC424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How will you travel to school in 2050?</w:t>
      </w:r>
    </w:p>
    <w:p w14:paraId="54FF53AF" w14:textId="73B40AB3" w:rsidR="00BC4247" w:rsidRPr="00BC4247" w:rsidRDefault="00BC4247" w:rsidP="00BC4247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</w:pPr>
      <w:r w:rsidRPr="00BC424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3. </w:t>
      </w:r>
      <w:r w:rsidRPr="00BC424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Do you think we will travel to other planets for holidays?</w:t>
      </w:r>
    </w:p>
    <w:p w14:paraId="1A745617" w14:textId="21FAC265" w:rsidR="002C6098" w:rsidRPr="00962EEC" w:rsidRDefault="00547352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VI</w:t>
      </w:r>
      <w:r w:rsidR="002C6098"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. Types of exercises</w:t>
      </w:r>
      <w:r w:rsidR="00BC424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:</w:t>
      </w:r>
    </w:p>
    <w:p w14:paraId="7C177AFB" w14:textId="77777777" w:rsidR="002C6098" w:rsidRPr="00962EEC" w:rsidRDefault="002C6098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1. Listen and choose the best option to complete the sentences.</w:t>
      </w:r>
    </w:p>
    <w:p w14:paraId="2BD5EC17" w14:textId="77777777" w:rsidR="002C6098" w:rsidRPr="00962EEC" w:rsidRDefault="002C6098" w:rsidP="008D3B3C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2. Listen and choose the best answer for each question.</w:t>
      </w:r>
    </w:p>
    <w:p w14:paraId="5E0AEA90" w14:textId="2A2C5D30" w:rsidR="00962EEC" w:rsidRPr="00962EEC" w:rsidRDefault="00962EEC" w:rsidP="008D3B3C">
      <w:pPr>
        <w:shd w:val="clear" w:color="auto" w:fill="FFFFFF"/>
        <w:spacing w:after="0" w:line="276" w:lineRule="auto"/>
        <w:rPr>
          <w:rFonts w:ascii="Times New Roman" w:hAnsi="Times New Roman"/>
          <w:sz w:val="26"/>
          <w:szCs w:val="26"/>
        </w:rPr>
      </w:pPr>
      <w:r w:rsidRPr="00962EEC">
        <w:rPr>
          <w:rFonts w:ascii="Times New Roman" w:hAnsi="Times New Roman"/>
          <w:sz w:val="26"/>
          <w:szCs w:val="26"/>
        </w:rPr>
        <w:t>3. Mark the letter A, B, C or D on your answer sheet to indicate the word whose underlined part differs from the other three in pronunciation .</w:t>
      </w:r>
    </w:p>
    <w:p w14:paraId="12F96344" w14:textId="23FD66E7" w:rsidR="00962EEC" w:rsidRPr="00962EEC" w:rsidRDefault="00962EEC" w:rsidP="008D3B3C">
      <w:pPr>
        <w:shd w:val="clear" w:color="auto" w:fill="FFFFFF"/>
        <w:spacing w:after="0" w:line="276" w:lineRule="auto"/>
        <w:rPr>
          <w:rFonts w:ascii="Times New Roman" w:hAnsi="Times New Roman"/>
          <w:sz w:val="26"/>
          <w:szCs w:val="26"/>
        </w:rPr>
      </w:pPr>
      <w:r w:rsidRPr="00962EEC">
        <w:rPr>
          <w:rFonts w:ascii="Times New Roman" w:hAnsi="Times New Roman"/>
          <w:sz w:val="26"/>
          <w:szCs w:val="26"/>
        </w:rPr>
        <w:t xml:space="preserve">4. Mark the letter A, B, C or D on your answer sheet to indicate the word that differs from the other three in the position of primary stress. </w:t>
      </w:r>
    </w:p>
    <w:p w14:paraId="2F379541" w14:textId="7C5D56A4" w:rsidR="00962EEC" w:rsidRPr="00962EEC" w:rsidRDefault="00962EEC" w:rsidP="008D3B3C">
      <w:pPr>
        <w:spacing w:after="0" w:line="276" w:lineRule="auto"/>
        <w:rPr>
          <w:rFonts w:ascii="Times New Roman" w:eastAsia="Yu Mincho" w:hAnsi="Times New Roman"/>
          <w:color w:val="000000"/>
          <w:sz w:val="26"/>
          <w:szCs w:val="26"/>
        </w:rPr>
      </w:pPr>
      <w:r w:rsidRPr="00962EEC">
        <w:rPr>
          <w:rFonts w:ascii="Times New Roman" w:hAnsi="Times New Roman"/>
          <w:sz w:val="26"/>
          <w:szCs w:val="26"/>
        </w:rPr>
        <w:t>5.</w:t>
      </w:r>
      <w:r w:rsidRPr="00962EEC">
        <w:rPr>
          <w:rFonts w:ascii="Times New Roman" w:eastAsia="Yu Mincho" w:hAnsi="Times New Roman"/>
          <w:color w:val="000000"/>
          <w:sz w:val="26"/>
          <w:szCs w:val="26"/>
        </w:rPr>
        <w:t xml:space="preserve"> Read the following announcement and mark the letter A, B, C or D on your  answer sheet to  indicate the correct option that best fits each of the numbered blanks.</w:t>
      </w:r>
    </w:p>
    <w:p w14:paraId="13426D3D" w14:textId="71D9040B" w:rsidR="00962EEC" w:rsidRPr="00962EEC" w:rsidRDefault="00962EEC" w:rsidP="008D3B3C">
      <w:pPr>
        <w:spacing w:after="0" w:line="276" w:lineRule="auto"/>
        <w:rPr>
          <w:rFonts w:ascii="Times New Roman" w:eastAsia="Yu Mincho" w:hAnsi="Times New Roman"/>
          <w:color w:val="000000"/>
          <w:sz w:val="26"/>
          <w:szCs w:val="26"/>
        </w:rPr>
      </w:pPr>
      <w:r w:rsidRPr="00962EEC">
        <w:rPr>
          <w:rFonts w:ascii="Times New Roman" w:hAnsi="Times New Roman"/>
          <w:sz w:val="26"/>
          <w:szCs w:val="26"/>
        </w:rPr>
        <w:t>6.</w:t>
      </w:r>
      <w:r w:rsidRPr="00962EEC">
        <w:rPr>
          <w:rFonts w:ascii="Times New Roman" w:eastAsia="Yu Mincho" w:hAnsi="Times New Roman"/>
          <w:color w:val="000000"/>
          <w:sz w:val="26"/>
          <w:szCs w:val="26"/>
        </w:rPr>
        <w:t xml:space="preserve"> Put the sentences (a-c) in the correct order, then fill in the blank to make a logical text.</w:t>
      </w:r>
    </w:p>
    <w:p w14:paraId="76657727" w14:textId="1E40190D" w:rsidR="00962EEC" w:rsidRPr="00962EEC" w:rsidRDefault="00962EEC" w:rsidP="008D3B3C">
      <w:pPr>
        <w:spacing w:after="0" w:line="276" w:lineRule="auto"/>
        <w:jc w:val="both"/>
        <w:rPr>
          <w:rFonts w:ascii="Times New Roman" w:eastAsia="DengXian" w:hAnsi="Times New Roman"/>
          <w:noProof/>
          <w:sz w:val="26"/>
          <w:szCs w:val="26"/>
          <w:lang w:eastAsia="zh-CN" w:bidi="th-TH"/>
        </w:rPr>
      </w:pPr>
      <w:r w:rsidRPr="00962EEC">
        <w:rPr>
          <w:rFonts w:ascii="Times New Roman" w:hAnsi="Times New Roman"/>
          <w:sz w:val="26"/>
          <w:szCs w:val="26"/>
        </w:rPr>
        <w:t>7.</w:t>
      </w:r>
      <w:r w:rsidRPr="00962EEC">
        <w:rPr>
          <w:rFonts w:ascii="Times New Roman" w:eastAsia="DengXian" w:hAnsi="Times New Roman"/>
          <w:noProof/>
          <w:sz w:val="26"/>
          <w:szCs w:val="26"/>
          <w:lang w:eastAsia="zh-CN" w:bidi="th-TH"/>
        </w:rPr>
        <w:t xml:space="preserve"> Choose the sentence that most appropriately ends the text.</w:t>
      </w:r>
    </w:p>
    <w:p w14:paraId="3DE104DC" w14:textId="567394B8" w:rsidR="00962EEC" w:rsidRPr="00962EEC" w:rsidRDefault="00962EEC" w:rsidP="008D3B3C">
      <w:pPr>
        <w:shd w:val="clear" w:color="auto" w:fill="FFFFFF"/>
        <w:spacing w:after="0" w:line="276" w:lineRule="auto"/>
        <w:rPr>
          <w:rFonts w:ascii="Times New Roman" w:hAnsi="Times New Roman"/>
          <w:iCs/>
          <w:sz w:val="26"/>
          <w:szCs w:val="26"/>
        </w:rPr>
      </w:pPr>
      <w:r w:rsidRPr="00962EEC">
        <w:rPr>
          <w:rFonts w:ascii="Times New Roman" w:hAnsi="Times New Roman"/>
          <w:iCs/>
          <w:sz w:val="26"/>
          <w:szCs w:val="26"/>
        </w:rPr>
        <w:t>8. Read the following passage and mark the letter A, B, C, or D on your answer sheet to indicate the correct word or phrase that best fits each of the numbered blanks.</w:t>
      </w:r>
    </w:p>
    <w:p w14:paraId="7769F30C" w14:textId="0EFC25A9" w:rsidR="00962EEC" w:rsidRPr="00962EEC" w:rsidRDefault="00962EEC" w:rsidP="008D3B3C">
      <w:pPr>
        <w:pStyle w:val="NoSpacing"/>
        <w:spacing w:line="276" w:lineRule="auto"/>
        <w:rPr>
          <w:rFonts w:ascii="Times New Roman" w:eastAsia="Yu Mincho" w:hAnsi="Times New Roman"/>
          <w:sz w:val="26"/>
          <w:szCs w:val="26"/>
          <w:lang w:val="vi-VN"/>
        </w:rPr>
      </w:pPr>
      <w:r w:rsidRPr="00962EEC">
        <w:rPr>
          <w:rFonts w:ascii="Times New Roman" w:hAnsi="Times New Roman"/>
          <w:sz w:val="26"/>
          <w:szCs w:val="26"/>
          <w:lang w:val="vi-VN"/>
        </w:rPr>
        <w:t>9</w:t>
      </w:r>
      <w:r w:rsidRPr="00962EEC">
        <w:rPr>
          <w:rFonts w:ascii="Times New Roman" w:hAnsi="Times New Roman"/>
          <w:sz w:val="26"/>
          <w:szCs w:val="26"/>
        </w:rPr>
        <w:t>.</w:t>
      </w:r>
      <w:r w:rsidRPr="00962EEC">
        <w:rPr>
          <w:rFonts w:ascii="Times New Roman" w:eastAsia="Yu Mincho" w:hAnsi="Times New Roman"/>
          <w:sz w:val="26"/>
          <w:szCs w:val="26"/>
        </w:rPr>
        <w:t xml:space="preserve"> Mark the letter A, B, C, or D on your answer sheet to</w:t>
      </w:r>
      <w:r w:rsidRPr="00962EEC">
        <w:rPr>
          <w:rFonts w:ascii="Times New Roman" w:eastAsia="Yu Mincho" w:hAnsi="Times New Roman"/>
          <w:sz w:val="26"/>
          <w:szCs w:val="26"/>
          <w:lang w:val="vi-VN"/>
        </w:rPr>
        <w:t xml:space="preserve"> indicate the sentence that is</w:t>
      </w:r>
      <w:r w:rsidRPr="00962EEC">
        <w:rPr>
          <w:rFonts w:ascii="Times New Roman" w:eastAsia="Yu Mincho" w:hAnsi="Times New Roman"/>
          <w:sz w:val="26"/>
          <w:szCs w:val="26"/>
        </w:rPr>
        <w:t xml:space="preserve"> </w:t>
      </w:r>
      <w:r w:rsidRPr="00962EEC">
        <w:rPr>
          <w:rFonts w:ascii="Times New Roman" w:eastAsia="Yu Mincho" w:hAnsi="Times New Roman"/>
          <w:sz w:val="26"/>
          <w:szCs w:val="26"/>
          <w:lang w:val="vi-VN"/>
        </w:rPr>
        <w:t>closest in meaning to the original sentence</w:t>
      </w:r>
      <w:r w:rsidRPr="00962EEC">
        <w:rPr>
          <w:rFonts w:ascii="Times New Roman" w:eastAsia="Yu Mincho" w:hAnsi="Times New Roman"/>
          <w:sz w:val="26"/>
          <w:szCs w:val="26"/>
        </w:rPr>
        <w:t>.</w:t>
      </w:r>
    </w:p>
    <w:p w14:paraId="66BAEB94" w14:textId="56C110DC" w:rsidR="00962EEC" w:rsidRPr="00962EEC" w:rsidRDefault="00962EEC" w:rsidP="008D3B3C">
      <w:pPr>
        <w:shd w:val="clear" w:color="auto" w:fill="FFFFFF"/>
        <w:spacing w:after="0" w:line="276" w:lineRule="auto"/>
        <w:rPr>
          <w:rFonts w:ascii="Times New Roman" w:eastAsia="Yu Mincho" w:hAnsi="Times New Roman"/>
          <w:sz w:val="26"/>
          <w:szCs w:val="26"/>
        </w:rPr>
      </w:pPr>
      <w:r w:rsidRPr="00962EEC">
        <w:rPr>
          <w:rFonts w:ascii="Times New Roman" w:hAnsi="Times New Roman"/>
          <w:sz w:val="26"/>
          <w:szCs w:val="26"/>
        </w:rPr>
        <w:t>10.</w:t>
      </w:r>
      <w:r w:rsidRPr="00962EEC">
        <w:rPr>
          <w:rFonts w:ascii="Times New Roman" w:eastAsia="Yu Mincho" w:hAnsi="Times New Roman"/>
          <w:sz w:val="26"/>
          <w:szCs w:val="26"/>
        </w:rPr>
        <w:t xml:space="preserve"> Mark the letter A, B, C, or D on your answer sheet to indicate the sentence that is made from the given cues in each of the question.</w:t>
      </w:r>
    </w:p>
    <w:p w14:paraId="2A289774" w14:textId="2085AE87" w:rsidR="00962EEC" w:rsidRPr="00962EEC" w:rsidRDefault="00962EEC" w:rsidP="008D3B3C">
      <w:pPr>
        <w:spacing w:after="0" w:line="276" w:lineRule="auto"/>
        <w:rPr>
          <w:rFonts w:ascii="Times New Roman" w:hAnsi="Times New Roman"/>
          <w:sz w:val="26"/>
          <w:szCs w:val="26"/>
        </w:rPr>
      </w:pPr>
      <w:r w:rsidRPr="00962EEC">
        <w:rPr>
          <w:rFonts w:ascii="Times New Roman" w:hAnsi="Times New Roman"/>
          <w:iCs/>
          <w:kern w:val="2"/>
          <w:sz w:val="26"/>
          <w:szCs w:val="26"/>
        </w:rPr>
        <w:t xml:space="preserve">11. </w:t>
      </w:r>
      <w:r w:rsidRPr="00962EEC">
        <w:rPr>
          <w:rFonts w:ascii="Times New Roman" w:hAnsi="Times New Roman"/>
          <w:sz w:val="26"/>
          <w:szCs w:val="26"/>
        </w:rPr>
        <w:t>Read the following sign or notice and mark the letter A, B, C or D on your answer sheet to indicate the correct answer to each of the question.</w:t>
      </w:r>
    </w:p>
    <w:p w14:paraId="284CFAC5" w14:textId="224E80FC" w:rsidR="00962EEC" w:rsidRPr="00962EEC" w:rsidRDefault="00962EEC" w:rsidP="008D3B3C">
      <w:pPr>
        <w:shd w:val="clear" w:color="auto" w:fill="FFFFFF"/>
        <w:spacing w:after="0" w:line="276" w:lineRule="auto"/>
        <w:rPr>
          <w:rFonts w:ascii="Times New Roman" w:hAnsi="Times New Roman"/>
          <w:sz w:val="26"/>
          <w:szCs w:val="26"/>
        </w:rPr>
      </w:pPr>
      <w:r w:rsidRPr="00962EEC">
        <w:rPr>
          <w:rFonts w:ascii="Times New Roman" w:hAnsi="Times New Roman"/>
          <w:sz w:val="26"/>
          <w:szCs w:val="26"/>
        </w:rPr>
        <w:t xml:space="preserve">12. Read the following passage and mark the letter A, B, C, or D on your answer sheet to  indicate the correct answer to each of the questions. </w:t>
      </w:r>
    </w:p>
    <w:p w14:paraId="58FA9A88" w14:textId="217B6F8A" w:rsidR="002C6098" w:rsidRDefault="00962EEC" w:rsidP="008D3B3C">
      <w:pPr>
        <w:spacing w:after="0" w:line="276" w:lineRule="auto"/>
        <w:rPr>
          <w:rFonts w:ascii="Times New Roman" w:hAnsi="Times New Roman"/>
          <w:bCs/>
          <w:iCs/>
          <w:sz w:val="26"/>
          <w:szCs w:val="26"/>
        </w:rPr>
      </w:pPr>
      <w:r w:rsidRPr="00962EEC">
        <w:rPr>
          <w:rFonts w:ascii="Times New Roman" w:hAnsi="Times New Roman"/>
          <w:iCs/>
          <w:kern w:val="2"/>
          <w:sz w:val="26"/>
          <w:szCs w:val="26"/>
        </w:rPr>
        <w:t xml:space="preserve">13. </w:t>
      </w:r>
      <w:r w:rsidRPr="00962EEC">
        <w:rPr>
          <w:rFonts w:ascii="Times New Roman" w:hAnsi="Times New Roman"/>
          <w:iCs/>
          <w:sz w:val="26"/>
          <w:szCs w:val="26"/>
        </w:rPr>
        <w:t>Four phrases/ sentences have been removed the text below. For each question, mark the letter A, B, C, D on your answer sheet to indicate the correct option that best fits ea</w:t>
      </w:r>
      <w:r w:rsidRPr="00962EEC">
        <w:rPr>
          <w:rFonts w:ascii="Times New Roman" w:hAnsi="Times New Roman"/>
          <w:bCs/>
          <w:iCs/>
          <w:sz w:val="26"/>
          <w:szCs w:val="26"/>
        </w:rPr>
        <w:t>ch of the numbered blanks.</w:t>
      </w:r>
      <w:r w:rsidR="002C6098" w:rsidRPr="00962EEC">
        <w:rPr>
          <w:sz w:val="26"/>
          <w:szCs w:val="26"/>
        </w:rPr>
        <w:br/>
      </w:r>
    </w:p>
    <w:p w14:paraId="4E236AB1" w14:textId="77777777" w:rsidR="007F2225" w:rsidRPr="00962EEC" w:rsidRDefault="007F2225" w:rsidP="008D3B3C">
      <w:pPr>
        <w:spacing w:after="0" w:line="276" w:lineRule="auto"/>
        <w:rPr>
          <w:rFonts w:ascii="Times New Roman" w:hAnsi="Times New Roman"/>
          <w:bCs/>
          <w:iCs/>
          <w:sz w:val="26"/>
          <w:szCs w:val="26"/>
        </w:rPr>
      </w:pPr>
    </w:p>
    <w:p w14:paraId="21074141" w14:textId="2242ACA3" w:rsidR="002C6098" w:rsidRPr="00962EEC" w:rsidRDefault="008F2805" w:rsidP="008D3B3C">
      <w:pPr>
        <w:spacing w:after="0" w:line="276" w:lineRule="auto"/>
        <w:rPr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     </w:t>
      </w:r>
      <w:r w:rsidR="002C6098"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BGH  DUYỆT                 Tổ (nhóm) chuyên môn                    </w:t>
      </w:r>
      <w:r w:rsidR="0056469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 </w:t>
      </w:r>
      <w:r w:rsidR="002C6098" w:rsidRPr="00962EE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Giáo viên</w:t>
      </w:r>
    </w:p>
    <w:p w14:paraId="3A208B9B" w14:textId="0D98927A" w:rsidR="007F2225" w:rsidRPr="00962EEC" w:rsidRDefault="002C6098" w:rsidP="008D3B3C">
      <w:pPr>
        <w:spacing w:after="0" w:line="276" w:lineRule="auto"/>
        <w:rPr>
          <w:sz w:val="26"/>
          <w:szCs w:val="26"/>
        </w:rPr>
      </w:pPr>
      <w:r w:rsidRPr="00962EEC">
        <w:rPr>
          <w:sz w:val="26"/>
          <w:szCs w:val="26"/>
        </w:rPr>
        <w:br/>
      </w:r>
      <w:r w:rsidRPr="00962EEC">
        <w:rPr>
          <w:sz w:val="26"/>
          <w:szCs w:val="26"/>
        </w:rPr>
        <w:br/>
      </w:r>
      <w:r w:rsidRPr="00962EEC">
        <w:rPr>
          <w:sz w:val="26"/>
          <w:szCs w:val="26"/>
        </w:rPr>
        <w:br/>
      </w:r>
    </w:p>
    <w:p w14:paraId="11500726" w14:textId="712E5C23" w:rsidR="002C6098" w:rsidRPr="008F2805" w:rsidRDefault="002C6098" w:rsidP="008D3B3C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962EE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  <w:r w:rsidR="008F28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 xml:space="preserve">     </w:t>
      </w:r>
      <w:r w:rsidRPr="008F280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Kiều Thị  Hải                 </w:t>
      </w:r>
      <w:r w:rsidR="0056469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 </w:t>
      </w:r>
      <w:r w:rsidR="00BC424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Nguyễn Thị Diệu Thúy</w:t>
      </w:r>
      <w:r w:rsidR="00962EEC" w:rsidRPr="008F280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 w:rsidR="00BC424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ab/>
      </w:r>
      <w:r w:rsidR="0056469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  </w:t>
      </w:r>
      <w:r w:rsidR="007238DA" w:rsidRPr="008F280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Trần Thị Thu Thủy</w:t>
      </w:r>
    </w:p>
    <w:p w14:paraId="462EFBF8" w14:textId="77777777" w:rsidR="002C6098" w:rsidRPr="00962EEC" w:rsidRDefault="002C6098" w:rsidP="008D3B3C">
      <w:pPr>
        <w:spacing w:after="0" w:line="276" w:lineRule="auto"/>
        <w:rPr>
          <w:sz w:val="26"/>
          <w:szCs w:val="26"/>
        </w:rPr>
      </w:pPr>
      <w:r w:rsidRPr="00962EEC">
        <w:rPr>
          <w:sz w:val="26"/>
          <w:szCs w:val="26"/>
        </w:rPr>
        <w:br/>
      </w:r>
      <w:r w:rsidRPr="00962EEC">
        <w:rPr>
          <w:sz w:val="26"/>
          <w:szCs w:val="26"/>
        </w:rPr>
        <w:br/>
      </w:r>
      <w:r w:rsidRPr="00962EEC">
        <w:rPr>
          <w:sz w:val="26"/>
          <w:szCs w:val="26"/>
        </w:rPr>
        <w:br/>
      </w:r>
      <w:r w:rsidRPr="00962EEC">
        <w:rPr>
          <w:sz w:val="26"/>
          <w:szCs w:val="26"/>
        </w:rPr>
        <w:br/>
      </w:r>
    </w:p>
    <w:p w14:paraId="6C0143DF" w14:textId="77777777" w:rsidR="007728A3" w:rsidRPr="00962EEC" w:rsidRDefault="007728A3" w:rsidP="008D3B3C">
      <w:pPr>
        <w:spacing w:after="0" w:line="276" w:lineRule="auto"/>
        <w:rPr>
          <w:sz w:val="26"/>
          <w:szCs w:val="26"/>
        </w:rPr>
      </w:pPr>
    </w:p>
    <w:sectPr w:rsidR="007728A3" w:rsidRPr="00962EEC" w:rsidSect="00BC4247">
      <w:pgSz w:w="11906" w:h="16838"/>
      <w:pgMar w:top="1021" w:right="1134" w:bottom="1134" w:left="13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77F07"/>
    <w:multiLevelType w:val="hybridMultilevel"/>
    <w:tmpl w:val="7034DC20"/>
    <w:lvl w:ilvl="0" w:tplc="2E5CE9B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576D9"/>
    <w:multiLevelType w:val="hybridMultilevel"/>
    <w:tmpl w:val="A1FA5B06"/>
    <w:lvl w:ilvl="0" w:tplc="F1A853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2298B"/>
    <w:multiLevelType w:val="hybridMultilevel"/>
    <w:tmpl w:val="6D281E14"/>
    <w:lvl w:ilvl="0" w:tplc="06346D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86630"/>
    <w:multiLevelType w:val="hybridMultilevel"/>
    <w:tmpl w:val="887A5364"/>
    <w:lvl w:ilvl="0" w:tplc="DAC2D8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757BF"/>
    <w:multiLevelType w:val="multilevel"/>
    <w:tmpl w:val="E1644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7A5B14"/>
    <w:multiLevelType w:val="multilevel"/>
    <w:tmpl w:val="AB7AD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D23D95"/>
    <w:multiLevelType w:val="hybridMultilevel"/>
    <w:tmpl w:val="84FAF08E"/>
    <w:lvl w:ilvl="0" w:tplc="69009CF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663056"/>
    <w:multiLevelType w:val="hybridMultilevel"/>
    <w:tmpl w:val="3BF217E6"/>
    <w:lvl w:ilvl="0" w:tplc="15BC3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AA58B9"/>
    <w:multiLevelType w:val="multilevel"/>
    <w:tmpl w:val="FC2E2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654723">
    <w:abstractNumId w:val="7"/>
  </w:num>
  <w:num w:numId="2" w16cid:durableId="1819957197">
    <w:abstractNumId w:val="0"/>
  </w:num>
  <w:num w:numId="3" w16cid:durableId="2097624870">
    <w:abstractNumId w:val="3"/>
  </w:num>
  <w:num w:numId="4" w16cid:durableId="1027170593">
    <w:abstractNumId w:val="2"/>
  </w:num>
  <w:num w:numId="5" w16cid:durableId="682169546">
    <w:abstractNumId w:val="6"/>
  </w:num>
  <w:num w:numId="6" w16cid:durableId="307592606">
    <w:abstractNumId w:val="1"/>
  </w:num>
  <w:num w:numId="7" w16cid:durableId="1232689304">
    <w:abstractNumId w:val="5"/>
  </w:num>
  <w:num w:numId="8" w16cid:durableId="1220366599">
    <w:abstractNumId w:val="4"/>
  </w:num>
  <w:num w:numId="9" w16cid:durableId="16239963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098"/>
    <w:rsid w:val="00015D84"/>
    <w:rsid w:val="000B2A50"/>
    <w:rsid w:val="00166DB6"/>
    <w:rsid w:val="00241F16"/>
    <w:rsid w:val="002C6098"/>
    <w:rsid w:val="003F1BC4"/>
    <w:rsid w:val="00521CD1"/>
    <w:rsid w:val="00547352"/>
    <w:rsid w:val="0056469E"/>
    <w:rsid w:val="006F6CA4"/>
    <w:rsid w:val="007238DA"/>
    <w:rsid w:val="007728A3"/>
    <w:rsid w:val="007F2225"/>
    <w:rsid w:val="007F2F79"/>
    <w:rsid w:val="00856A97"/>
    <w:rsid w:val="0089181E"/>
    <w:rsid w:val="008D3B3C"/>
    <w:rsid w:val="008F2805"/>
    <w:rsid w:val="0093242E"/>
    <w:rsid w:val="00962EEC"/>
    <w:rsid w:val="00A8039E"/>
    <w:rsid w:val="00AA654A"/>
    <w:rsid w:val="00B827A1"/>
    <w:rsid w:val="00B8389B"/>
    <w:rsid w:val="00BC2173"/>
    <w:rsid w:val="00BC4247"/>
    <w:rsid w:val="00BC7E63"/>
    <w:rsid w:val="00CE349E"/>
    <w:rsid w:val="00FD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F3DFA"/>
  <w15:chartTrackingRefBased/>
  <w15:docId w15:val="{7E1B0CA9-03F3-479B-8E3A-92685C57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098"/>
    <w:rPr>
      <w:kern w:val="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2EEC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962EEC"/>
    <w:pPr>
      <w:spacing w:after="0" w:line="240" w:lineRule="auto"/>
    </w:pPr>
    <w:rPr>
      <w:rFonts w:ascii=".VnTime" w:eastAsia="Times New Roman" w:hAnsi=".VnTime" w:cs="Times New Roman"/>
      <w:sz w:val="28"/>
      <w:szCs w:val="32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8D3B3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vi-VN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8389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6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17</cp:revision>
  <cp:lastPrinted>2025-04-07T03:17:00Z</cp:lastPrinted>
  <dcterms:created xsi:type="dcterms:W3CDTF">2023-10-03T12:14:00Z</dcterms:created>
  <dcterms:modified xsi:type="dcterms:W3CDTF">2026-04-06T06:03:00Z</dcterms:modified>
</cp:coreProperties>
</file>